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44005E">
        <w:rPr>
          <w:b/>
          <w:sz w:val="24"/>
        </w:rPr>
        <w:t>kiego w Bolesławcu   kwiecień</w:t>
      </w:r>
      <w:r w:rsidR="00174317">
        <w:rPr>
          <w:b/>
          <w:sz w:val="24"/>
        </w:rPr>
        <w:t xml:space="preserve"> </w:t>
      </w:r>
      <w:r w:rsidR="00F565BA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44005E" w:rsidP="00A21BDB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13</w:t>
            </w:r>
            <w:r w:rsidR="00776D87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r w:rsidR="00CE7C0A"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CE7C0A">
              <w:rPr>
                <w:rFonts w:ascii="Times New Roman" w:eastAsia="Times New Roman" w:hAnsi="Times New Roman" w:cs="Times New Roman"/>
                <w:color w:val="auto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44005E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15:00-18</w:t>
            </w:r>
            <w:r w:rsidR="00CE7C0A">
              <w:rPr>
                <w:color w:val="auto"/>
              </w:rPr>
              <w:t>:00</w:t>
            </w:r>
          </w:p>
          <w:p w:rsidR="004134FD" w:rsidRPr="000F209F" w:rsidRDefault="00CE7C0A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85145F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</w:t>
            </w:r>
            <w:r w:rsidR="0085145F" w:rsidRPr="000F209F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251012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 w:rsidR="000F209F"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0F209F" w:rsidP="000F209F">
            <w:pPr>
              <w:spacing w:after="1" w:line="238" w:lineRule="auto"/>
              <w:ind w:left="1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85145F">
            <w:pPr>
              <w:ind w:left="2"/>
              <w:jc w:val="both"/>
              <w:rPr>
                <w:color w:val="auto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  <w:r w:rsidRPr="000F209F">
              <w:rPr>
                <w:color w:val="auto"/>
              </w:rP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44005E" w:rsidP="00251012">
            <w:pPr>
              <w:ind w:left="1"/>
            </w:pPr>
            <w:r>
              <w:t>20.04</w:t>
            </w:r>
            <w:r w:rsidR="00CE7C0A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44005E" w:rsidP="00251012">
            <w:pPr>
              <w:ind w:left="1"/>
            </w:pPr>
            <w:r>
              <w:t>15</w:t>
            </w:r>
            <w:r w:rsidR="00F565BA">
              <w:t>:00-17</w:t>
            </w:r>
            <w:r>
              <w:t>:15</w:t>
            </w:r>
          </w:p>
          <w:p w:rsidR="000F209F" w:rsidRDefault="0044005E" w:rsidP="00251012">
            <w:pPr>
              <w:ind w:left="1"/>
            </w:pPr>
            <w:r>
              <w:t>3</w:t>
            </w:r>
            <w:r w:rsidR="000F209F"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0F209F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2"/>
              <w:jc w:val="both"/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251012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</w:t>
            </w:r>
            <w:r w:rsidR="000F20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44005E">
              <w:rPr>
                <w:b/>
              </w:rPr>
              <w:t>7</w:t>
            </w:r>
            <w:r w:rsidR="00573EED">
              <w:rPr>
                <w:b/>
              </w:rPr>
              <w:t xml:space="preserve"> </w:t>
            </w:r>
            <w:r>
              <w:rPr>
                <w:b/>
              </w:rPr>
              <w:t>godz</w:t>
            </w:r>
            <w:r w:rsidR="000F209F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300E1"/>
    <w:rsid w:val="000F209F"/>
    <w:rsid w:val="00174317"/>
    <w:rsid w:val="00251012"/>
    <w:rsid w:val="004134FD"/>
    <w:rsid w:val="00424AA0"/>
    <w:rsid w:val="0044005E"/>
    <w:rsid w:val="00573EED"/>
    <w:rsid w:val="005930C9"/>
    <w:rsid w:val="0063178D"/>
    <w:rsid w:val="00776D87"/>
    <w:rsid w:val="007D6A5B"/>
    <w:rsid w:val="0085145F"/>
    <w:rsid w:val="00A20A93"/>
    <w:rsid w:val="00A21BDB"/>
    <w:rsid w:val="00CE7C0A"/>
    <w:rsid w:val="00D22334"/>
    <w:rsid w:val="00F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cp:lastPrinted>2026-03-27T13:57:00Z</cp:lastPrinted>
  <dcterms:created xsi:type="dcterms:W3CDTF">2026-03-27T13:57:00Z</dcterms:created>
  <dcterms:modified xsi:type="dcterms:W3CDTF">2026-03-27T13:57:00Z</dcterms:modified>
</cp:coreProperties>
</file>